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600387" w:rsidP="00C51325">
      <w:pPr>
        <w:jc w:val="both"/>
        <w:rPr>
          <w:lang w:val="hu-HU"/>
        </w:rPr>
      </w:pPr>
      <w:r>
        <w:rPr>
          <w:lang w:val="hu-HU"/>
        </w:rPr>
        <w:t>Zsid 1,1-4</w:t>
      </w:r>
    </w:p>
    <w:p w:rsidR="00450C81" w:rsidRDefault="00450C81" w:rsidP="00C51325">
      <w:pPr>
        <w:jc w:val="both"/>
        <w:rPr>
          <w:lang w:val="hu-HU"/>
        </w:rPr>
      </w:pPr>
    </w:p>
    <w:p w:rsidR="00450C81" w:rsidRDefault="00450C81" w:rsidP="00C51325">
      <w:pPr>
        <w:ind w:firstLine="360"/>
        <w:jc w:val="both"/>
        <w:rPr>
          <w:lang w:val="hu-HU"/>
        </w:rPr>
      </w:pPr>
      <w:r>
        <w:rPr>
          <w:lang w:val="hu-HU"/>
        </w:rPr>
        <w:t xml:space="preserve">Bárcsak ma is sokszor és sokféleképpen szólna hozzánk Isten! Úgy tűnik ugyanis, hogy kellőképpen süketek vagyunk arra a hangra, amivel Ő  ma szól hozzánk! De hát mit is gondolt Isten?! Azt hitte, hogy azzal, hogy önként lemond minden mennyei dicsőségéről, és emberi testet ölt magára, és így, egy törékeny csecsemőként jelenik meg közöttünk, azzal sikerül majd végre igazán megszólítania bennünket? Isten tényleg azt hitte, hogy az emberek figyelni fognak az Ő hangjára akkor, ha pusztán emberi hangon szól hozzájuk? Szegény Isten! Mindjárt meg is sajnáljuk, hogy milyen naiv és milyen butuska gondolatai voltak velünk kapcsolatban! Ennél azért még mi magunk is jobban ismerjük a saját fajtánkat, saját magunkat! Ha Isten kedvesen, szelíden, és minden erőfitogatatás és minden feltűnés nélkül szól hozzánk, </w:t>
      </w:r>
      <w:r w:rsidR="00A421CC">
        <w:rPr>
          <w:lang w:val="hu-HU"/>
        </w:rPr>
        <w:t>akkor tutira nem hallhatjuk meg, és legjobb esetben is csak kinevetjük!</w:t>
      </w:r>
    </w:p>
    <w:p w:rsidR="00A421CC" w:rsidRDefault="00A421CC" w:rsidP="00C51325">
      <w:pPr>
        <w:ind w:firstLine="360"/>
        <w:jc w:val="both"/>
        <w:rPr>
          <w:lang w:val="hu-HU"/>
        </w:rPr>
      </w:pPr>
      <w:r>
        <w:rPr>
          <w:lang w:val="hu-HU"/>
        </w:rPr>
        <w:t>Na</w:t>
      </w:r>
      <w:r w:rsidR="004965B1">
        <w:rPr>
          <w:lang w:val="hu-HU"/>
        </w:rPr>
        <w:t>, de</w:t>
      </w:r>
      <w:r>
        <w:rPr>
          <w:lang w:val="hu-HU"/>
        </w:rPr>
        <w:t xml:space="preserve"> mielőtt még</w:t>
      </w:r>
      <w:r w:rsidR="004965B1">
        <w:rPr>
          <w:lang w:val="hu-HU"/>
        </w:rPr>
        <w:t xml:space="preserve"> megsajnálnánk Istent, hogy</w:t>
      </w:r>
      <w:r>
        <w:rPr>
          <w:lang w:val="hu-HU"/>
        </w:rPr>
        <w:t xml:space="preserve"> ennyire nem ismer minket, azért véletlenül se higgyük el, hogy ez tényleg így van! Isten mindenkinél jobban ismer bennünket, és Ő mindent tud, sőt mindent előre tud velünk kapcsolatban! Isten pontosan tudta, hogyha úgy dönt, hogy otthagyva a Menny örök dicsőségét, emberré lesz, és emberi testben eljön közénk, akkor nem fogunk Rá hallgatni. Sőt, me</w:t>
      </w:r>
      <w:r w:rsidR="004965B1">
        <w:rPr>
          <w:lang w:val="hu-HU"/>
        </w:rPr>
        <w:t>g fogjuk vetni, ki fogjuk csúf</w:t>
      </w:r>
      <w:r>
        <w:rPr>
          <w:lang w:val="hu-HU"/>
        </w:rPr>
        <w:t>olni, meg fogjuk kínozni, és meg fogjuk ölni. De Ő mégis vállalta</w:t>
      </w:r>
      <w:r w:rsidR="004965B1">
        <w:rPr>
          <w:lang w:val="hu-HU"/>
        </w:rPr>
        <w:t xml:space="preserve"> mindezt, és eljött közénk! Sőt</w:t>
      </w:r>
      <w:r>
        <w:rPr>
          <w:lang w:val="hu-HU"/>
        </w:rPr>
        <w:t>! Éppen ezért jött el! Hogy szenvedjen és meghaljon értünk! Isten nem azért jött el közénk emberként, hogy az új év előtt még legyen egy bensőségesebb ünnepünk is, amikor a családdal összeborulva örülhetünk egymásnak, és a jászolban fekvő Kisjézusnak. Isten ebben is örömét leli, de nem ez volt a célja azzal, hogy eljött közénk! Hanem azzal a célllal jött, hogy mi végre megismerjük Őt személyesen, és a bűneink sötétségéből megszabadulv</w:t>
      </w:r>
      <w:r w:rsidR="004965B1">
        <w:rPr>
          <w:lang w:val="hu-HU"/>
        </w:rPr>
        <w:t>a beragyogja az életünket az Ő örö</w:t>
      </w:r>
      <w:r>
        <w:rPr>
          <w:lang w:val="hu-HU"/>
        </w:rPr>
        <w:t>k életet adó szeretetének a fénye! Ezt pedig úgy tudta megvalósítani, hogy eljött közénk, hogy meghaljon értünk!</w:t>
      </w:r>
    </w:p>
    <w:p w:rsidR="000825AE" w:rsidRDefault="004965B1" w:rsidP="00C51325">
      <w:pPr>
        <w:ind w:firstLine="360"/>
        <w:jc w:val="both"/>
        <w:rPr>
          <w:lang w:val="hu-HU"/>
        </w:rPr>
      </w:pPr>
      <w:r>
        <w:rPr>
          <w:lang w:val="hu-HU"/>
        </w:rPr>
        <w:t>Persze ehhez az is hozzá tartozott, hogy</w:t>
      </w:r>
      <w:r w:rsidR="000825AE">
        <w:rPr>
          <w:lang w:val="hu-HU"/>
        </w:rPr>
        <w:t xml:space="preserve"> tanított is bennünket, szólt is hozzánk! Jézus mindent elmondott nekünk, amit csak tudnunk kell ahhoz, hogy valóságos kapcsolatunk legyen Vele, a Mindenható Istennel, és hogy személyesen megismerjük Őt. Hiszen megszülethetett volna Jézus emberként Betlehemben a próféciák szerint, sőt meg is halhatott volna értünk a kereszten, de mindez hiábavaló lett volna, ha mindennek a híre nem jut el hozzánk, és ha mindennek az értelmét nem magyarázza el Ő maga nekünk!</w:t>
      </w:r>
      <w:r>
        <w:rPr>
          <w:lang w:val="hu-HU"/>
        </w:rPr>
        <w:t xml:space="preserve"> De Jézus mindezt megtette! Nem</w:t>
      </w:r>
      <w:r w:rsidR="000825AE">
        <w:rPr>
          <w:lang w:val="hu-HU"/>
        </w:rPr>
        <w:t>csak emberré lett értünk, nemcsak feláldozta önmagát a mi bűneinkért, hanem tanított is bennünket! Örök isteni titkokat fedett fel előttünk, amiket Nélküle sosem tudhattunk volna meg. Ő maga foglalta össze a Benne való hitünk lényegét a követezőképpen: „</w:t>
      </w:r>
      <w:r w:rsidR="000825AE" w:rsidRPr="0096426E">
        <w:rPr>
          <w:i/>
          <w:lang w:val="hu-HU"/>
        </w:rPr>
        <w:t>Mert úgy szere</w:t>
      </w:r>
      <w:r>
        <w:rPr>
          <w:i/>
          <w:lang w:val="hu-HU"/>
        </w:rPr>
        <w:t>t</w:t>
      </w:r>
      <w:r w:rsidR="000825AE" w:rsidRPr="0096426E">
        <w:rPr>
          <w:i/>
          <w:lang w:val="hu-HU"/>
        </w:rPr>
        <w:t>te Isten a világot, hogy Egyszülött Fiát adta, hogy aki hisz Őbenne</w:t>
      </w:r>
      <w:r w:rsidR="0096426E" w:rsidRPr="0096426E">
        <w:rPr>
          <w:i/>
          <w:lang w:val="hu-HU"/>
        </w:rPr>
        <w:t>, el ne vesszen, hanem örök élete legyen!</w:t>
      </w:r>
      <w:r w:rsidR="0096426E">
        <w:rPr>
          <w:lang w:val="hu-HU"/>
        </w:rPr>
        <w:t>”</w:t>
      </w:r>
    </w:p>
    <w:p w:rsidR="0096426E" w:rsidRDefault="0096426E" w:rsidP="00C51325">
      <w:pPr>
        <w:ind w:firstLine="360"/>
        <w:jc w:val="both"/>
        <w:rPr>
          <w:lang w:val="hu-HU"/>
        </w:rPr>
      </w:pPr>
      <w:r>
        <w:rPr>
          <w:lang w:val="hu-HU"/>
        </w:rPr>
        <w:t>Micsoda felfogahatatlan csoda, hogy a Mindenható Isten olyanná lett, mint amilyenek mi vagyunk: emberré lett, csak azért, hogy mi megismerhessük Őt! Micsoda felfoghatatlan csoda, hogy Jézus szavait olvasva a Bibliában, az emberré lett Isten szavait olvashatjuk! És micsoda felfoghatatlan csoda, hogy az egész Biblia, az elejétől a végéig Isten számunkra kinyilatkoztatott szavai, amik vagy arra utalnak, amit Jézus tett és mondott, vagy azt magyarázzák! A mai igénk így kezdődik: „</w:t>
      </w:r>
      <w:r w:rsidRPr="0096426E">
        <w:rPr>
          <w:i/>
          <w:lang w:val="hu-HU"/>
        </w:rPr>
        <w:t>Miután régen sokszor és sokféleképpen szólt Isten az atyákhoz a próféták által, ezekben a végső időkben a Fiú által szólt hozzánk, akit örökösévé tett mindennek, aki által a világot teremtette.</w:t>
      </w:r>
      <w:r>
        <w:rPr>
          <w:lang w:val="hu-HU"/>
        </w:rPr>
        <w:t>” (Zsid 1,1-2) Tehát az egés</w:t>
      </w:r>
      <w:r w:rsidR="000B661A">
        <w:rPr>
          <w:lang w:val="hu-HU"/>
        </w:rPr>
        <w:t xml:space="preserve">z </w:t>
      </w:r>
      <w:r>
        <w:rPr>
          <w:lang w:val="hu-HU"/>
        </w:rPr>
        <w:t>Szentírás Isten szavai felénk, de az egészet csak akkor érhetjük jól, ha Jézus szavainak és tetteinek fényében látjuk azt!</w:t>
      </w:r>
      <w:r w:rsidR="000B661A">
        <w:rPr>
          <w:lang w:val="hu-HU"/>
        </w:rPr>
        <w:t xml:space="preserve"> Már az ószövetségi prófétáknak is Isten sok mindent kijelentett önmagáról: Jézusról is sok próféciát olvashatunk az Ószövteségben! De a legfontosabb igazságokat Istenről maga a testté lett Isten, Jézus Krisztus </w:t>
      </w:r>
      <w:r w:rsidR="000B661A">
        <w:rPr>
          <w:lang w:val="hu-HU"/>
        </w:rPr>
        <w:lastRenderedPageBreak/>
        <w:t>tanította meg nekünk! Az Ószövetségben kinyilatkoztatott isteni igazságok tehát mind előremutatnak Jézus Krisztusra, az Újszövetség összes könyve pedig azt magyarázza, amit Jézus tett és mondott. Ezért a mi feladatunk és a nagy lehetőségünk, hogy odafigyeljünk Jézus hangjára, Aki által maga a Mindenható Isten szól hozzánk!</w:t>
      </w:r>
    </w:p>
    <w:p w:rsidR="000B661A" w:rsidRDefault="000B661A" w:rsidP="00C51325">
      <w:pPr>
        <w:ind w:firstLine="360"/>
        <w:jc w:val="both"/>
        <w:rPr>
          <w:lang w:val="hu-HU"/>
        </w:rPr>
      </w:pPr>
      <w:r>
        <w:rPr>
          <w:lang w:val="hu-HU"/>
        </w:rPr>
        <w:t>Mégis milyen jó lenne, ha Isten hozzánk is szólna sok más módon is, nem? Ha Isten látomásokban is szólna hozzánk, vagy nagy hanggal az égből! Mint amikor odaadta az Ő törvényét a népének a Sinai hegyen! Micsoda buli lehetett az! Villámlás, mennydörgés, földrengés, és Isten hatalmas hangja szól az égből! Abban a néhány percben egészen biztos, hogy egyetlen hitetlen ember sem volt az egész zsidó nép között! Bevallom néha kevésnek érzem, hogy Isten csak Jézus Krisztuson és a Bibliában Róla szóló bizonyságtételen keresztül</w:t>
      </w:r>
      <w:r w:rsidR="0046667D">
        <w:rPr>
          <w:lang w:val="hu-HU"/>
        </w:rPr>
        <w:t xml:space="preserve"> szól hozzánk. Persze, ma is szó</w:t>
      </w:r>
      <w:r>
        <w:rPr>
          <w:lang w:val="hu-HU"/>
        </w:rPr>
        <w:t>l máshogyan is: látomásokban, álmokban, hallható hangon is</w:t>
      </w:r>
      <w:r w:rsidR="0046667D">
        <w:rPr>
          <w:lang w:val="hu-HU"/>
        </w:rPr>
        <w:t>, de ezek mind csak másodlagos dolgok most már! Ami igazán fontos, azt már mind elmondta Jézus, amikor itt járt közöttünk emberként, és mindezt bármikor elolvashatjuk, ha kinyitjuk az Újszövetséget.</w:t>
      </w:r>
    </w:p>
    <w:p w:rsidR="0046667D" w:rsidRDefault="0046667D" w:rsidP="00C51325">
      <w:pPr>
        <w:ind w:firstLine="360"/>
        <w:jc w:val="both"/>
        <w:rPr>
          <w:lang w:val="hu-HU"/>
        </w:rPr>
      </w:pPr>
      <w:r>
        <w:rPr>
          <w:lang w:val="hu-HU"/>
        </w:rPr>
        <w:t xml:space="preserve">És talán éppen ez az, ami miatt én is többre vágyom Istentől, és ami miatt olyan kevesen </w:t>
      </w:r>
      <w:r w:rsidR="00302D7B">
        <w:rPr>
          <w:lang w:val="hu-HU"/>
        </w:rPr>
        <w:t xml:space="preserve"> </w:t>
      </w:r>
      <w:bookmarkStart w:id="0" w:name="_GoBack"/>
      <w:bookmarkEnd w:id="0"/>
      <w:r>
        <w:rPr>
          <w:lang w:val="hu-HU"/>
        </w:rPr>
        <w:t>figyelnek ma Isten szavára! Mert ami igyen van, azt már nem is gondoljuk értékesnek! Ami ennyire nyilvánvaló lehet mindeki számára, azt már megismerni sem érdemes! A mindenféle titkos, ezoterikus tanok, na azok aztán a valamik! És micsoda hatlamas tévedés ez! Mennyire nehéz számunkra elfogadni Isten szeretetének a nagyságát! Azt, hogy Ő annyira szeret bennünket, hogy mindenki számára ilyen egyszerűen elérhetővé teszi önmagát! „Ha mindenki más is megkaphatja, akkor az nekem már nem is kell!” – gondoljuk magunkban. Pedig a karácsony csodája sem szól másról! Hanem éppen arról, hogy a Mindenható Isten átlépett minden távolságot, és egyszerű, sőt szegény és törékeny emberré lett</w:t>
      </w:r>
      <w:r w:rsidR="005F2A2D">
        <w:rPr>
          <w:lang w:val="hu-HU"/>
        </w:rPr>
        <w:t>, és így jöt</w:t>
      </w:r>
      <w:r w:rsidR="004965B1">
        <w:rPr>
          <w:lang w:val="hu-HU"/>
        </w:rPr>
        <w:t>t közénk! Azért, hogy ne csak a k</w:t>
      </w:r>
      <w:r w:rsidR="005F2A2D">
        <w:rPr>
          <w:lang w:val="hu-HU"/>
        </w:rPr>
        <w:t>irályok, és a híres vagy kiváló emberek találkozhassanak Vele, hanem a legkisebbek és legszegényebbek is! Isten Jézus Krisztus által a Biblián keresztül szól hozzánk, személyesen ma is, a kérdés csak az, hogy mi kiváncsiak vagyunk-e az Ő hangjára?</w:t>
      </w:r>
    </w:p>
    <w:p w:rsidR="005F2A2D" w:rsidRDefault="005F2A2D" w:rsidP="00C51325">
      <w:pPr>
        <w:ind w:firstLine="360"/>
        <w:jc w:val="both"/>
        <w:rPr>
          <w:lang w:val="hu-HU"/>
        </w:rPr>
      </w:pPr>
      <w:r>
        <w:rPr>
          <w:lang w:val="hu-HU"/>
        </w:rPr>
        <w:t>És a karácsony abban is segíthet nekünk, hogy kiváncsivá legyünk Isten bennünket is szólító szavára még akkor is, ha az nem mennydörgés és villámlás kíséretében hangzik az égből! Mert a karácsony arra is tanít bennünket, hogy Isten sokkal több annál, mint aminek látszik vagy hallatszik! Gondoljunk csak bele: hogy az a jászolban fekvő csecsemő maga a világ Mindenható Ura! Azért ,mert nem látszott akkor rajta a végtelen mennyei dicsőség és hatalom fénye, még ugyanúgy a világ Ura maradt! Csak egy időre, amíg itt a földön élt, önszántából lemondott arról, hogy ez a dicsőség ott legyen Vele, és átsugározzon rajta. Az, hogy nem látjuk Isten dicsőségét a szemünkkel, még nem jelenti azt, hogy az nem is létezik! Az, hogy nem halljuk Isten hangját a fülünkkel, még nem jelenti azt, hogy Isten nem szól!</w:t>
      </w:r>
    </w:p>
    <w:p w:rsidR="005F2A2D" w:rsidRDefault="005F2A2D" w:rsidP="00C51325">
      <w:pPr>
        <w:ind w:firstLine="360"/>
        <w:jc w:val="both"/>
        <w:rPr>
          <w:lang w:val="hu-HU"/>
        </w:rPr>
      </w:pPr>
      <w:r>
        <w:rPr>
          <w:lang w:val="hu-HU"/>
        </w:rPr>
        <w:t xml:space="preserve">Mai </w:t>
      </w:r>
      <w:r w:rsidR="00C72127">
        <w:rPr>
          <w:lang w:val="hu-HU"/>
        </w:rPr>
        <w:t>igénkben azt olvassuk Jézusról, hogy az Atya Isten Általa teremtette a világot, valamit azt is, hogy: „</w:t>
      </w:r>
      <w:r w:rsidR="00C72127" w:rsidRPr="00C72127">
        <w:rPr>
          <w:i/>
          <w:lang w:val="hu-HU"/>
        </w:rPr>
        <w:t>Ő Isten dicsőségének a kisugárzása és lényének képmása, aki hatalams szavával hordozza a mindenséget, aki miután minket bűneinkből megtisztított, a mennyei Felség jobbjára ült. Annyival feljebbvaló az angyaloknál, amennyivel különb nevet örökölt náluk.</w:t>
      </w:r>
      <w:r w:rsidR="00C72127">
        <w:rPr>
          <w:lang w:val="hu-HU"/>
        </w:rPr>
        <w:t>” (Zsid 1</w:t>
      </w:r>
      <w:r w:rsidR="00D830E9">
        <w:rPr>
          <w:lang w:val="hu-HU"/>
        </w:rPr>
        <w:t>,</w:t>
      </w:r>
      <w:r w:rsidR="00C72127">
        <w:rPr>
          <w:lang w:val="hu-HU"/>
        </w:rPr>
        <w:t xml:space="preserve">3-4) Micsoda végtelen mennyei dicsősége lehet akkor Jézusnak: a Fiú Istennek?! És micsoda hatalom lehet akkor Jézus szavában, ha Ő </w:t>
      </w:r>
      <w:r w:rsidR="00886D55">
        <w:rPr>
          <w:lang w:val="hu-HU"/>
        </w:rPr>
        <w:t xml:space="preserve">a puszta szavaival hordozza az </w:t>
      </w:r>
      <w:r w:rsidR="00C72127">
        <w:rPr>
          <w:lang w:val="hu-HU"/>
        </w:rPr>
        <w:t>egész világmindenséget! Vagyis Jézus maga őrzi ezt a világot szavának hatalmával attól, hogy a Sátán és a saját bűneink elpusztítsák azt! Ha Jézus maga nem őrizné minden egyes pillanatban ezt a világot, higgyük el, hogy ez a világ azonnal elpusztulna, a saját bűneink és a Sátán dühöngő haragja miatt! Jézus azonban szeret minket, kegyelmes hozzánk, és az Ő szavában akkora hatalom van, hogy az egész világmindenséget egyben tudja tartani!</w:t>
      </w:r>
    </w:p>
    <w:p w:rsidR="00C72127" w:rsidRDefault="00C72127" w:rsidP="00C51325">
      <w:pPr>
        <w:ind w:firstLine="360"/>
        <w:jc w:val="both"/>
        <w:rPr>
          <w:lang w:val="hu-HU"/>
        </w:rPr>
      </w:pPr>
      <w:r>
        <w:rPr>
          <w:lang w:val="hu-HU"/>
        </w:rPr>
        <w:lastRenderedPageBreak/>
        <w:t>Halljuk mi Jézusnak ezeket a szavait a fülünkkel? Nem. Látjuk mi Jézusnak a mennyei dicsőségét a szemünkkel? Nem! Mégis valóságosak mindezek? Dehogyis! – mondják sokan, akik azt hiszik, hogy csak az létezik, amit ők megtapasztalnak. Az igazság azonban az, hogy a valóság sokkal több annál, amit mi itt, a földi életünkben meg</w:t>
      </w:r>
      <w:r w:rsidR="009903E5">
        <w:rPr>
          <w:lang w:val="hu-HU"/>
        </w:rPr>
        <w:t xml:space="preserve"> </w:t>
      </w:r>
      <w:r>
        <w:rPr>
          <w:lang w:val="hu-HU"/>
        </w:rPr>
        <w:t xml:space="preserve">tudunk tapasztalni. Isten pedig sokkal hatalmasabb annál, mint amilyennek számunkra tűnik! </w:t>
      </w:r>
      <w:r w:rsidR="00600387">
        <w:rPr>
          <w:lang w:val="hu-HU"/>
        </w:rPr>
        <w:t>Újra mondom: karácsony ünnepe egyebek mellett erre is melékeztet minket! Tehát újra felteszem a kérdést: Valóságosak Jézus szavai, amikkel fenntartja minden pillanatban az egész világmindenséget, de amiket mi mégsem hallunk a fülünkkel? És valóságos Jézus örök mennyei dicsősége, amit mi most még nem látunk a szemünkkel? Persze, hogy valóságosak! Annyira valóságosak, hogy ez avilág már rég el fog múlni, de Jézus dicsősége, és Jézus szavai még mindig és örökre megmaradnak!</w:t>
      </w:r>
    </w:p>
    <w:p w:rsidR="009903E5" w:rsidRDefault="00600387" w:rsidP="00C51325">
      <w:pPr>
        <w:ind w:firstLine="360"/>
        <w:jc w:val="both"/>
        <w:rPr>
          <w:lang w:val="hu-HU"/>
        </w:rPr>
      </w:pPr>
      <w:r>
        <w:rPr>
          <w:lang w:val="hu-HU"/>
        </w:rPr>
        <w:t>A kérdés tehát most</w:t>
      </w:r>
      <w:r w:rsidR="009903E5">
        <w:rPr>
          <w:lang w:val="hu-HU"/>
        </w:rPr>
        <w:t>,</w:t>
      </w:r>
      <w:r>
        <w:rPr>
          <w:lang w:val="hu-HU"/>
        </w:rPr>
        <w:t xml:space="preserve"> karácsonykor is az számunkra, hogy oda akarunk-e figyelni a Mindenható Istennek azokra a szavaira, amikkel Ő hozzánk szól? Mert ha oda akarunk rájuk figyelni, akkor meg fogjuk mi is hallani Isten minket szólító hangját. A prédikáció eleje felé arról beszéltem, hogy úgy tűnhet, nagyon butuska gondolat volt az Isten részéről, hogy ha Ő emberré lesz értünk, és emberként fog hozzánk szólni, akkor lesz bárki is, aki komolyan veszi Őt, és figyel rá. Hiszen Jézus földi életében is azt látjuk, hogy amikor tanította az embereket, valójában senki sem hitte el, hogy Ő Isten, és Istenként szól hozzájuk. És most is azt látjuk, ha körülnézünk magunk körül, hogy nagyon kevesen figyelnek oda Jézus szavaira. Viszont most nézzük mindezt eg</w:t>
      </w:r>
      <w:r w:rsidR="009903E5">
        <w:rPr>
          <w:lang w:val="hu-HU"/>
        </w:rPr>
        <w:t>y kicsit egy másik nézőpontból.</w:t>
      </w:r>
    </w:p>
    <w:p w:rsidR="00600387" w:rsidRDefault="00600387" w:rsidP="00C51325">
      <w:pPr>
        <w:ind w:firstLine="360"/>
        <w:jc w:val="both"/>
        <w:rPr>
          <w:lang w:val="hu-HU"/>
        </w:rPr>
      </w:pPr>
      <w:r>
        <w:rPr>
          <w:lang w:val="hu-HU"/>
        </w:rPr>
        <w:t xml:space="preserve">Hogy is gondolhatta azt Isten, hogyha emberként fog szólni az emberekhez, akkor hallgatni fognak Rá? Hogy is gondolhatta azt Jézus, hogy elég csak elmondania a tanítását, és nem kell egyetlen mondatot sem leírnia, vagy akár lediktálnia valamelyik tanítványának, mert úgyis fenn fognak maradni a szavai az idők végezetéig? </w:t>
      </w:r>
      <w:r w:rsidR="00C51325">
        <w:rPr>
          <w:lang w:val="hu-HU"/>
        </w:rPr>
        <w:t>Hogyan is gondolhatta ezt Isten? Nagyon is helyesen! Sőt nem csak gondolta, hanem pontosan tudta, hogy mindez így fog történni! Hiszen nézzük csak meg, hogy hogyan is alakult annak a kétezer évvel ezelőtt jászolba született csecsemőnek a története? Hát úgy, hogy világ legnagyobb vallása indult el az Ő nevében! Kétezer év óta emberek milliói hallották meg az Ő szavát, és hittek és hisznek Benne! Minden emberi valószínűség ellenére J</w:t>
      </w:r>
      <w:r w:rsidR="009903E5">
        <w:rPr>
          <w:lang w:val="hu-HU"/>
        </w:rPr>
        <w:t>ézus kimondott szavai mind a mai</w:t>
      </w:r>
      <w:r w:rsidR="00C51325">
        <w:rPr>
          <w:lang w:val="hu-HU"/>
        </w:rPr>
        <w:t xml:space="preserve"> napig fennmaradtak, és egyetlen irodalmi művet sem fordítottak le megközelítőleg sem annyi nyelvre, mint amennyire Jézus szavait! Hogyan gondolhatta Isten, hogy ha Ő emberreé lesz, és emberként fog szólni hozzánk, akkor majd hinni fognak a szavának az emberek? Hát úgy gondolhatta ezt Isten, hogy Ő pontosan tudta, mekkora hatalom van az Ő szavában, hiszen az egész világmindenséget is a puszta szavával teremtette!</w:t>
      </w:r>
    </w:p>
    <w:p w:rsidR="00C51325" w:rsidRDefault="00C51325" w:rsidP="00C51325">
      <w:pPr>
        <w:ind w:firstLine="360"/>
        <w:jc w:val="both"/>
        <w:rPr>
          <w:lang w:val="hu-HU"/>
        </w:rPr>
      </w:pPr>
      <w:r>
        <w:rPr>
          <w:lang w:val="hu-HU"/>
        </w:rPr>
        <w:t>Isten karácsonykor is arra hív bennünket, hogy halljuk meg az Ő szavát, és figyeljünk az Ő hangjára. Mert ha meghalljuk az Ő szavát, és engedelmeskedünk neki, akkor mi ma</w:t>
      </w:r>
      <w:r w:rsidR="009903E5">
        <w:rPr>
          <w:lang w:val="hu-HU"/>
        </w:rPr>
        <w:t>g</w:t>
      </w:r>
      <w:r>
        <w:rPr>
          <w:lang w:val="hu-HU"/>
        </w:rPr>
        <w:t>unk is az Ő gyermekei lehetünk, és akkor majd egy napon a saját fülünkkel is hallhatjuk az Ő világot fentartó hatalmas szavát, és a saját szemünkkel láthatjuk az Ő örök mennyei dicsőségét!</w:t>
      </w:r>
    </w:p>
    <w:p w:rsidR="00C72127" w:rsidRPr="00450C81" w:rsidRDefault="00C51325" w:rsidP="00C51325">
      <w:pPr>
        <w:ind w:firstLine="360"/>
        <w:jc w:val="both"/>
        <w:rPr>
          <w:lang w:val="hu-HU"/>
        </w:rPr>
      </w:pPr>
      <w:r>
        <w:rPr>
          <w:lang w:val="hu-HU"/>
        </w:rPr>
        <w:t>Ámen</w:t>
      </w:r>
    </w:p>
    <w:sectPr w:rsidR="00C72127" w:rsidRPr="00450C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C81"/>
    <w:rsid w:val="000825AE"/>
    <w:rsid w:val="000B661A"/>
    <w:rsid w:val="00174345"/>
    <w:rsid w:val="00302D7B"/>
    <w:rsid w:val="00450C81"/>
    <w:rsid w:val="0046667D"/>
    <w:rsid w:val="004757A6"/>
    <w:rsid w:val="004965B1"/>
    <w:rsid w:val="005F2A2D"/>
    <w:rsid w:val="00600387"/>
    <w:rsid w:val="00886D55"/>
    <w:rsid w:val="0096426E"/>
    <w:rsid w:val="009903E5"/>
    <w:rsid w:val="00A421CC"/>
    <w:rsid w:val="00C51325"/>
    <w:rsid w:val="00C72127"/>
    <w:rsid w:val="00D10A34"/>
    <w:rsid w:val="00D16709"/>
    <w:rsid w:val="00D83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3</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2016-11-18T15:12:00Z</dcterms:created>
  <dcterms:modified xsi:type="dcterms:W3CDTF">2016-12-25T07:08:00Z</dcterms:modified>
</cp:coreProperties>
</file>